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1" w:rsidRPr="00923E07" w:rsidRDefault="00A50981">
      <w:pPr>
        <w:pStyle w:val="Heading2"/>
        <w:pBdr>
          <w:top w:val="none" w:sz="0" w:space="0" w:color="auto"/>
        </w:pBdr>
        <w:jc w:val="center"/>
      </w:pPr>
    </w:p>
    <w:p w:rsidR="00EF3D90" w:rsidRPr="00923E07" w:rsidRDefault="00EF3D9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274C4D" w:rsidRDefault="005A596A" w:rsidP="005A596A">
      <w:pPr>
        <w:rPr>
          <w:b/>
        </w:rPr>
      </w:pPr>
      <w:r w:rsidRPr="00923E07">
        <w:t>Autoritate</w:t>
      </w:r>
      <w:r w:rsidR="00274C4D">
        <w:t xml:space="preserve">a sau instituţia publică: </w:t>
      </w:r>
      <w:r w:rsidR="00274C4D" w:rsidRPr="00274C4D">
        <w:rPr>
          <w:b/>
        </w:rPr>
        <w:t>COMUNA CAȚA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  <w:r w:rsidR="00274C4D">
              <w:t>_______________________________________</w:t>
            </w:r>
          </w:p>
          <w:p w:rsidR="001B0B35" w:rsidRPr="00923E07" w:rsidRDefault="001B0B35">
            <w:r w:rsidRPr="00923E07">
              <w:t xml:space="preserve">Data organizării concursului: </w:t>
            </w:r>
            <w:r w:rsidR="00274C4D">
              <w:t>_______________________________________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  <w:r w:rsidR="00274C4D">
              <w:rPr>
                <w:lang w:val="it-IT"/>
              </w:rPr>
              <w:t>______________________________________________________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  <w:r w:rsidR="00274C4D">
              <w:rPr>
                <w:lang w:val="it-IT"/>
              </w:rPr>
              <w:t>__________________________________________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  <w:r w:rsidR="00274C4D">
              <w:t>____________________________________________________</w:t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 w:rsidR="00BD3C73"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="005E18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Numeşiprenume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BD3C73" w:rsidRPr="00BD3C73" w:rsidRDefault="00BD3C73" w:rsidP="00BD3C73">
            <w:pPr>
              <w:rPr>
                <w:sz w:val="22"/>
                <w:szCs w:val="22"/>
              </w:rPr>
            </w:pPr>
            <w:r w:rsidRPr="00BD3C73">
              <w:rPr>
                <w:sz w:val="22"/>
                <w:szCs w:val="22"/>
              </w:rPr>
              <w:t>Declaraţii pe propria răspundere</w:t>
            </w:r>
            <w:r w:rsidR="00AB347D" w:rsidRPr="00BD3C73">
              <w:rPr>
                <w:sz w:val="22"/>
                <w:szCs w:val="22"/>
                <w:vertAlign w:val="superscript"/>
              </w:rPr>
              <w:fldChar w:fldCharType="begin"/>
            </w:r>
            <w:r w:rsidRPr="00BD3C73">
              <w:rPr>
                <w:sz w:val="22"/>
                <w:szCs w:val="22"/>
                <w:vertAlign w:val="superscript"/>
              </w:rPr>
              <w:instrText xml:space="preserve"> HYPERLINK "unsaved://LexNavigator.htm" \l "6)a3" </w:instrText>
            </w:r>
            <w:r w:rsidR="00AB347D" w:rsidRPr="00BD3C73">
              <w:rPr>
                <w:sz w:val="22"/>
                <w:szCs w:val="22"/>
                <w:vertAlign w:val="superscript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  <w:vertAlign w:val="superscript"/>
              </w:rPr>
              <w:t>6</w:t>
            </w:r>
            <w:r w:rsidR="00AB347D" w:rsidRPr="00BD3C73">
              <w:rPr>
                <w:sz w:val="22"/>
                <w:szCs w:val="22"/>
                <w:vertAlign w:val="superscript"/>
              </w:rPr>
              <w:fldChar w:fldCharType="end"/>
            </w:r>
            <w:r w:rsidRPr="00BD3C73">
              <w:rPr>
                <w:sz w:val="22"/>
                <w:szCs w:val="22"/>
              </w:rPr>
              <w:t>)</w:t>
            </w:r>
            <w:r w:rsidRPr="00BD3C73">
              <w:rPr>
                <w:sz w:val="22"/>
                <w:szCs w:val="22"/>
              </w:rPr>
              <w:br/>
              <w:t>Subsemnatul/a, . . . . . . . . . ., legitimat/ă cu CI/BI, seria . . . . . . . . . ., numărul . . . . . . . . . ., eliberară de . . . . . . . . . . la data de . . . . . . . . . .</w:t>
            </w:r>
          </w:p>
          <w:p w:rsidR="00BD3C73" w:rsidRPr="00BD3C73" w:rsidRDefault="00BD3C73" w:rsidP="00BD3C73">
            <w:pPr>
              <w:rPr>
                <w:sz w:val="22"/>
                <w:szCs w:val="22"/>
              </w:rPr>
            </w:pPr>
            <w:r w:rsidRPr="00BD3C73">
              <w:rPr>
                <w:sz w:val="22"/>
                <w:szCs w:val="22"/>
              </w:rPr>
              <w:br/>
              <w:t xml:space="preserve">cunoscând prevederile art. 465 alin. (1) lit. i) din </w:t>
            </w:r>
            <w:r w:rsidR="00AB347D"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"unsaved://LexNavigator.htm/DB0;LexAct%20387261" </w:instrText>
            </w:r>
            <w:r w:rsidR="00AB347D"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Ordonanţa de urgenţă a Guvernului nr. 57/2019</w:t>
            </w:r>
            <w:r w:rsidR="00AB347D"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 xml:space="preserve"> privind Codul administrativ, cu modificările şi completările ulterioare, declar pe propria răspundere că:</w:t>
            </w:r>
            <w:r w:rsidRPr="00BD3C73">
              <w:rPr>
                <w:sz w:val="22"/>
                <w:szCs w:val="22"/>
              </w:rPr>
              <w:br/>
              <w:t xml:space="preserve">- mi-a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mi-a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interzis dreptul de a ocupa o funcţie publică sau de a exercita profesia ori activitatea, prin hotărâre judecătorească definitivă, în condiţiile legii.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Cunoscând prevederile art. 465 alin. (1) lit. j) din </w:t>
            </w:r>
            <w:r w:rsidR="00AB347D"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"unsaved://LexNavigator.htm/DB0;LexAct%20387261" </w:instrText>
            </w:r>
            <w:r w:rsidR="00AB347D"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Ordonanţa de urgenţă a Guvernului nr. 57/2019</w:t>
            </w:r>
            <w:r w:rsidR="00AB347D"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>, cu modificările şi completările ulterioare, declar pe propria răspundere că în ultimii 3 ani:</w:t>
            </w:r>
            <w:r w:rsidRPr="00BD3C73">
              <w:rPr>
                <w:sz w:val="22"/>
                <w:szCs w:val="22"/>
              </w:rPr>
              <w:br/>
              <w:t xml:space="preserve">-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t xml:space="preserve">             destituit/ă dintr-o funcţie publică,</w:t>
            </w:r>
            <w:r w:rsidRPr="00BD3C73">
              <w:rPr>
                <w:sz w:val="22"/>
                <w:szCs w:val="22"/>
              </w:rPr>
              <w:br/>
              <w:t xml:space="preserve">- nu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şi/sau</w:t>
            </w:r>
            <w:r w:rsidRPr="00BD3C73">
              <w:rPr>
                <w:sz w:val="22"/>
                <w:szCs w:val="22"/>
              </w:rPr>
              <w:br/>
              <w:t xml:space="preserve">- mi-a încetat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t xml:space="preserve">             contractul individual de muncă</w:t>
            </w:r>
            <w:r w:rsidRPr="00BD3C73">
              <w:rPr>
                <w:sz w:val="22"/>
                <w:szCs w:val="22"/>
              </w:rPr>
              <w:br/>
              <w:t xml:space="preserve">- nu mi-a încetat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pentru motive disciplinare.</w:t>
            </w:r>
            <w:r w:rsidRPr="00BD3C73">
              <w:rPr>
                <w:sz w:val="22"/>
                <w:szCs w:val="22"/>
              </w:rPr>
              <w:br/>
            </w:r>
          </w:p>
          <w:p w:rsidR="00EF3D90" w:rsidRPr="00923E07" w:rsidRDefault="00BD3C73" w:rsidP="00BD3C73">
            <w:pPr>
              <w:rPr>
                <w:lang w:val="fr-FR"/>
              </w:rPr>
            </w:pPr>
            <w:r w:rsidRPr="00BD3C73">
              <w:rPr>
                <w:sz w:val="22"/>
                <w:szCs w:val="22"/>
              </w:rPr>
              <w:br/>
              <w:t xml:space="preserve">Cunoscând prevederile art. 465 alin. (1) lit. k) din </w:t>
            </w:r>
            <w:r w:rsidR="00AB347D"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"unsaved://LexNavigator.htm/DB0;LexAct%20387261" </w:instrText>
            </w:r>
            <w:r w:rsidR="00AB347D"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Ordonanţa de urgenţă a Guvernului nr. 57/2019</w:t>
            </w:r>
            <w:r w:rsidR="00AB347D"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>, cu modificările şi completările ulterioare, declar pe propria răspundere că: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lastRenderedPageBreak/>
              <w:t xml:space="preserve">-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lucrător al Securităţii sau colaborator al acesteia, în condiţiile prevăzute de legislaţia specifică.</w:t>
            </w:r>
            <w:r w:rsidR="00AB347D" w:rsidRPr="00BD3C73">
              <w:rPr>
                <w:sz w:val="22"/>
                <w:szCs w:val="22"/>
                <w:vertAlign w:val="superscript"/>
              </w:rPr>
              <w:fldChar w:fldCharType="begin"/>
            </w:r>
            <w:r w:rsidRPr="00BD3C73">
              <w:rPr>
                <w:sz w:val="22"/>
                <w:szCs w:val="22"/>
                <w:vertAlign w:val="superscript"/>
              </w:rPr>
              <w:instrText xml:space="preserve"> HYPERLINK "unsaved://LexNavigator.htm" \l "7)a3" </w:instrText>
            </w:r>
            <w:r w:rsidR="00AB347D" w:rsidRPr="00BD3C73">
              <w:rPr>
                <w:sz w:val="22"/>
                <w:szCs w:val="22"/>
                <w:vertAlign w:val="superscript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  <w:vertAlign w:val="superscript"/>
              </w:rPr>
              <w:t>7</w:t>
            </w:r>
            <w:r w:rsidR="00AB347D" w:rsidRPr="00BD3C73">
              <w:rPr>
                <w:sz w:val="22"/>
                <w:szCs w:val="22"/>
                <w:vertAlign w:val="superscript"/>
              </w:rPr>
              <w:fldChar w:fldCharType="end"/>
            </w:r>
            <w:r w:rsidRPr="00BD3C73">
              <w:rPr>
                <w:sz w:val="22"/>
                <w:szCs w:val="22"/>
              </w:rPr>
              <w:t>)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Cunoscând prevederile art. 4 pct. 2 şi 11 şi art. 6 alin. (1) lit. a) din </w:t>
            </w:r>
            <w:r w:rsidR="00AB347D"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"unsaved://LexNavigator.htm/DB0;LexAct%20255927" </w:instrText>
            </w:r>
            <w:r w:rsidR="00AB347D"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Regulamentul (UE) 2016/679</w:t>
            </w:r>
            <w:r w:rsidR="00AB347D"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 xml:space="preserve"> al Parlamentului European şi al Consiliului din 27 aprilie 2016 privind protecţia persoanelor fizice în ceea ce priveşte prelucrarea datelor cu caracter personal şi privind libera circulaţie a acestor date şi de abrogare a </w:t>
            </w:r>
            <w:r w:rsidR="00AB347D"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"unsaved://LexNavigator.htm/DB0;LexAct%2098196" </w:instrText>
            </w:r>
            <w:r w:rsidR="00AB347D"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Directivei 95/46/CE</w:t>
            </w:r>
            <w:r w:rsidR="00AB347D"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 xml:space="preserve"> (Regulamentul general privind protecţia datelor), în ceea ce priveşte consimţământul cu privire la prelucrarea datelor cu caracter personal</w:t>
            </w:r>
            <w:hyperlink r:id="rId5" w:anchor="8)a3" w:history="1">
              <w:r w:rsidRPr="00BD3C73">
                <w:rPr>
                  <w:rStyle w:val="Hyperlink"/>
                  <w:sz w:val="22"/>
                  <w:szCs w:val="22"/>
                  <w:vertAlign w:val="superscript"/>
                </w:rPr>
                <w:t>8</w:t>
              </w:r>
            </w:hyperlink>
            <w:r w:rsidRPr="00BD3C73">
              <w:rPr>
                <w:sz w:val="22"/>
                <w:szCs w:val="22"/>
              </w:rPr>
              <w:t>), declar următoarele: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</w:t>
            </w:r>
            <w:r w:rsidR="00AB347D"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"unsaved://LexNavigator.htm" \l "*)a3" </w:instrText>
            </w:r>
            <w:r w:rsidR="00AB347D"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*</w:t>
            </w:r>
            <w:r w:rsidR="00AB347D"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>)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cu privire la prelucrarea ulterioară a datelor cu caracter personal în scopuri statistice şi de cercetare;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să primesc pe adresa de e-mail indicată materiale de informare şi promovare cu privire la activitatea instituţiei organizatoare a concursului şi la domeniul funcţiei publice.</w:t>
            </w: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="00BD3C73">
        <w:t xml:space="preserve"> </w:t>
      </w:r>
      <w:proofErr w:type="spellStart"/>
      <w:r w:rsidRPr="00923E07">
        <w:t>pe</w:t>
      </w:r>
      <w:proofErr w:type="spellEnd"/>
      <w:r w:rsidR="00BD3C73">
        <w:t xml:space="preserve"> </w:t>
      </w:r>
      <w:proofErr w:type="spellStart"/>
      <w:r w:rsidRPr="00923E07">
        <w:t>propria</w:t>
      </w:r>
      <w:proofErr w:type="spellEnd"/>
      <w:r w:rsidR="00BD3C73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="00BD3C73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="00BD3C73">
        <w:t xml:space="preserve"> </w:t>
      </w:r>
      <w:proofErr w:type="spellStart"/>
      <w:r w:rsidRPr="00923E07">
        <w:t>din</w:t>
      </w:r>
      <w:proofErr w:type="spellEnd"/>
      <w:r w:rsidR="00BD3C73">
        <w:t xml:space="preserve"> </w:t>
      </w:r>
      <w:proofErr w:type="spellStart"/>
      <w:r w:rsidRPr="00923E07">
        <w:t>Codul</w:t>
      </w:r>
      <w:proofErr w:type="spellEnd"/>
      <w:r w:rsidR="00BD3C73">
        <w:t xml:space="preserve"> </w:t>
      </w:r>
      <w:proofErr w:type="spellStart"/>
      <w:r w:rsidRPr="00923E07">
        <w:t>penal</w:t>
      </w:r>
      <w:proofErr w:type="spellEnd"/>
      <w:r w:rsidR="00BD3C73">
        <w:t xml:space="preserve"> </w:t>
      </w:r>
      <w:proofErr w:type="spellStart"/>
      <w:r w:rsidRPr="00923E07">
        <w:t>cu</w:t>
      </w:r>
      <w:proofErr w:type="spellEnd"/>
      <w:r w:rsidRPr="00923E07">
        <w:t xml:space="preserve"> </w:t>
      </w:r>
      <w:proofErr w:type="spellStart"/>
      <w:r w:rsidRPr="00923E07">
        <w:t>privire</w:t>
      </w:r>
      <w:proofErr w:type="spellEnd"/>
      <w:r w:rsidRPr="00923E07">
        <w:t xml:space="preserve"> la </w:t>
      </w:r>
      <w:proofErr w:type="spellStart"/>
      <w:r w:rsidRPr="00923E07">
        <w:t>falsul</w:t>
      </w:r>
      <w:proofErr w:type="spellEnd"/>
      <w:r w:rsidRPr="00923E07">
        <w:t xml:space="preserve">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="00283798" w:rsidRPr="00923E07">
        <w:rPr>
          <w:bCs/>
          <w:sz w:val="20"/>
          <w:szCs w:val="20"/>
          <w:lang w:val="fr-FR"/>
        </w:rPr>
        <w:t>Se vor menționaînordineinverscronologicăinformațiiledespreactivitateaprofesionalăanterioară.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menţionatenumele</w:t>
      </w:r>
      <w:r w:rsidR="000B1423" w:rsidRPr="00923E07">
        <w:rPr>
          <w:bCs/>
          <w:sz w:val="20"/>
          <w:szCs w:val="20"/>
          <w:lang w:val="fr-FR"/>
        </w:rPr>
        <w:t>şiprenumele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locul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muncă</w:t>
      </w:r>
      <w:proofErr w:type="spellEnd"/>
      <w:r w:rsidR="000B1423" w:rsidRPr="00923E07">
        <w:rPr>
          <w:bCs/>
          <w:sz w:val="20"/>
          <w:szCs w:val="20"/>
          <w:lang w:val="fr-FR"/>
        </w:rPr>
        <w:t>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lastRenderedPageBreak/>
        <w:t>7)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74C4D"/>
    <w:rsid w:val="00283798"/>
    <w:rsid w:val="002D74F9"/>
    <w:rsid w:val="002F2617"/>
    <w:rsid w:val="00330B1D"/>
    <w:rsid w:val="0038567E"/>
    <w:rsid w:val="00385A57"/>
    <w:rsid w:val="003D47FD"/>
    <w:rsid w:val="00402FD1"/>
    <w:rsid w:val="00515607"/>
    <w:rsid w:val="00534AEA"/>
    <w:rsid w:val="0057649F"/>
    <w:rsid w:val="005A596A"/>
    <w:rsid w:val="005A59FD"/>
    <w:rsid w:val="005C26F5"/>
    <w:rsid w:val="005E182C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44E1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AB347D"/>
    <w:rsid w:val="00B43284"/>
    <w:rsid w:val="00B44902"/>
    <w:rsid w:val="00B96755"/>
    <w:rsid w:val="00BC577F"/>
    <w:rsid w:val="00BD3C73"/>
    <w:rsid w:val="00C10868"/>
    <w:rsid w:val="00C33EF3"/>
    <w:rsid w:val="00C37682"/>
    <w:rsid w:val="00C70F69"/>
    <w:rsid w:val="00C77C09"/>
    <w:rsid w:val="00CD3CB3"/>
    <w:rsid w:val="00CE3A9E"/>
    <w:rsid w:val="00D13717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3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anastasia</cp:lastModifiedBy>
  <cp:revision>5</cp:revision>
  <cp:lastPrinted>2020-12-30T11:23:00Z</cp:lastPrinted>
  <dcterms:created xsi:type="dcterms:W3CDTF">2020-12-30T11:27:00Z</dcterms:created>
  <dcterms:modified xsi:type="dcterms:W3CDTF">2022-07-06T09:15:00Z</dcterms:modified>
</cp:coreProperties>
</file>